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56" w:rsidRDefault="00792F56">
      <w:pPr>
        <w:spacing w:after="35" w:line="235" w:lineRule="auto"/>
        <w:ind w:left="0" w:right="4" w:firstLine="0"/>
        <w:jc w:val="left"/>
        <w:rPr>
          <w:rFonts w:ascii="Monotype Corsiva" w:eastAsia="Arial" w:hAnsi="Monotype Corsiva" w:cs="Arial"/>
          <w:b/>
          <w:sz w:val="48"/>
          <w:szCs w:val="48"/>
        </w:rPr>
      </w:pPr>
      <w:r w:rsidRPr="00792F56">
        <w:rPr>
          <w:rFonts w:ascii="Monotype Corsiva" w:hAnsi="Monotype Corsiva"/>
          <w:noProof/>
          <w:sz w:val="48"/>
          <w:szCs w:val="48"/>
        </w:rPr>
        <w:drawing>
          <wp:anchor distT="0" distB="0" distL="114300" distR="114300" simplePos="0" relativeHeight="251658240" behindDoc="0" locked="0" layoutInCell="1" allowOverlap="0" wp14:anchorId="3BEBA146" wp14:editId="5996DE15">
            <wp:simplePos x="0" y="0"/>
            <wp:positionH relativeFrom="column">
              <wp:posOffset>3013710</wp:posOffset>
            </wp:positionH>
            <wp:positionV relativeFrom="paragraph">
              <wp:posOffset>0</wp:posOffset>
            </wp:positionV>
            <wp:extent cx="3276600" cy="2009775"/>
            <wp:effectExtent l="0" t="0" r="0" b="9525"/>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3276600" cy="2009775"/>
                    </a:xfrm>
                    <a:prstGeom prst="rect">
                      <a:avLst/>
                    </a:prstGeom>
                  </pic:spPr>
                </pic:pic>
              </a:graphicData>
            </a:graphic>
            <wp14:sizeRelH relativeFrom="margin">
              <wp14:pctWidth>0</wp14:pctWidth>
            </wp14:sizeRelH>
            <wp14:sizeRelV relativeFrom="margin">
              <wp14:pctHeight>0</wp14:pctHeight>
            </wp14:sizeRelV>
          </wp:anchor>
        </w:drawing>
      </w:r>
      <w:r w:rsidR="007B23DC" w:rsidRPr="00792F56">
        <w:rPr>
          <w:rFonts w:ascii="Monotype Corsiva" w:eastAsia="Arial" w:hAnsi="Monotype Corsiva" w:cs="Arial"/>
          <w:b/>
          <w:sz w:val="48"/>
          <w:szCs w:val="48"/>
        </w:rPr>
        <w:t xml:space="preserve">Советы логопеда:  </w:t>
      </w:r>
    </w:p>
    <w:p w:rsidR="003E3AA3" w:rsidRPr="00792F56" w:rsidRDefault="007B23DC">
      <w:pPr>
        <w:spacing w:after="35" w:line="235" w:lineRule="auto"/>
        <w:ind w:left="0" w:right="4" w:firstLine="0"/>
        <w:jc w:val="left"/>
        <w:rPr>
          <w:rFonts w:ascii="Monotype Corsiva" w:hAnsi="Monotype Corsiva"/>
          <w:sz w:val="48"/>
          <w:szCs w:val="48"/>
        </w:rPr>
      </w:pPr>
      <w:bookmarkStart w:id="0" w:name="_GoBack"/>
      <w:bookmarkEnd w:id="0"/>
      <w:r w:rsidRPr="00792F56">
        <w:rPr>
          <w:rFonts w:ascii="Monotype Corsiva" w:eastAsia="Arial" w:hAnsi="Monotype Corsiva" w:cs="Arial"/>
          <w:b/>
          <w:sz w:val="48"/>
          <w:szCs w:val="48"/>
        </w:rPr>
        <w:t>“Если ребенок не хочет заниматься…”</w:t>
      </w:r>
      <w:r w:rsidRPr="00792F56">
        <w:rPr>
          <w:rFonts w:ascii="Monotype Corsiva" w:eastAsia="Arial" w:hAnsi="Monotype Corsiva" w:cs="Arial"/>
          <w:sz w:val="48"/>
          <w:szCs w:val="48"/>
        </w:rPr>
        <w:t xml:space="preserve"> </w:t>
      </w:r>
    </w:p>
    <w:p w:rsidR="003E3AA3" w:rsidRDefault="007B23DC" w:rsidP="00792F56">
      <w:pPr>
        <w:spacing w:after="51" w:line="240" w:lineRule="auto"/>
        <w:ind w:left="0" w:right="4" w:firstLine="0"/>
        <w:jc w:val="left"/>
        <w:rPr>
          <w:rFonts w:ascii="Georgia" w:eastAsia="Georgia" w:hAnsi="Georgia" w:cs="Georgia"/>
        </w:rPr>
      </w:pPr>
      <w:r>
        <w:rPr>
          <w:rFonts w:ascii="Georgia" w:eastAsia="Georgia" w:hAnsi="Georgia" w:cs="Georgia"/>
        </w:rPr>
        <w:t xml:space="preserve"> </w:t>
      </w:r>
    </w:p>
    <w:p w:rsidR="00792F56" w:rsidRDefault="00792F56" w:rsidP="00792F56">
      <w:pPr>
        <w:spacing w:after="51" w:line="240" w:lineRule="auto"/>
        <w:ind w:left="0" w:right="4" w:firstLine="0"/>
        <w:jc w:val="left"/>
        <w:rPr>
          <w:rFonts w:ascii="Georgia" w:eastAsia="Georgia" w:hAnsi="Georgia" w:cs="Georgia"/>
        </w:rPr>
      </w:pPr>
    </w:p>
    <w:p w:rsidR="00792F56" w:rsidRDefault="00792F56" w:rsidP="00792F56">
      <w:pPr>
        <w:spacing w:after="51" w:line="240" w:lineRule="auto"/>
        <w:ind w:left="0" w:right="4" w:firstLine="0"/>
        <w:jc w:val="left"/>
        <w:rPr>
          <w:rFonts w:ascii="Georgia" w:eastAsia="Georgia" w:hAnsi="Georgia" w:cs="Georgia"/>
        </w:rPr>
      </w:pPr>
    </w:p>
    <w:p w:rsidR="00792F56" w:rsidRDefault="00792F56" w:rsidP="00792F56">
      <w:pPr>
        <w:spacing w:after="51" w:line="240" w:lineRule="auto"/>
        <w:ind w:left="0" w:right="4" w:firstLine="0"/>
        <w:jc w:val="left"/>
      </w:pPr>
    </w:p>
    <w:p w:rsidR="00792F56" w:rsidRDefault="00792F56" w:rsidP="00792F56">
      <w:pPr>
        <w:spacing w:after="51" w:line="240" w:lineRule="auto"/>
        <w:ind w:left="0" w:right="4" w:firstLine="0"/>
        <w:jc w:val="left"/>
      </w:pPr>
    </w:p>
    <w:p w:rsidR="003E3AA3" w:rsidRDefault="007B23DC" w:rsidP="00792F56">
      <w:pPr>
        <w:spacing w:after="306"/>
        <w:ind w:left="0" w:firstLine="0"/>
      </w:pPr>
      <w:r>
        <w:rPr>
          <w:rFonts w:ascii="Georgia" w:eastAsia="Georgia" w:hAnsi="Georgia" w:cs="Georgia"/>
        </w:rPr>
        <w:t xml:space="preserve"> </w:t>
      </w:r>
      <w:r>
        <w:rPr>
          <w:rFonts w:ascii="Georgia" w:eastAsia="Georgia" w:hAnsi="Georgia" w:cs="Georgia"/>
        </w:rPr>
        <w:tab/>
      </w:r>
      <w:r>
        <w:t xml:space="preserve">Частой </w:t>
      </w:r>
      <w:r>
        <w:tab/>
        <w:t xml:space="preserve">проблемой </w:t>
      </w:r>
      <w:r>
        <w:tab/>
        <w:t xml:space="preserve">при организации </w:t>
      </w:r>
      <w:r>
        <w:tab/>
        <w:t xml:space="preserve">занятий </w:t>
      </w:r>
      <w:r>
        <w:tab/>
        <w:t xml:space="preserve">дома является нежелание ребенка заниматься. Родители жалуются на то, что ребёнка трудно усадить, он демонстрирует </w:t>
      </w:r>
      <w:r>
        <w:tab/>
        <w:t xml:space="preserve">выраженный негативизм и абсолютно ничего не хочет делать. Приходится ходить за ним по пятам с картинками,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которые позволят сделать занятия эффективными. </w:t>
      </w:r>
    </w:p>
    <w:p w:rsidR="003E3AA3" w:rsidRDefault="007B23DC">
      <w:pPr>
        <w:pStyle w:val="1"/>
        <w:ind w:left="266" w:hanging="281"/>
      </w:pPr>
      <w:r>
        <w:t xml:space="preserve">Занимайтесь регулярно и в определенное время. </w:t>
      </w:r>
    </w:p>
    <w:p w:rsidR="003E3AA3" w:rsidRDefault="007B23DC">
      <w:r>
        <w:t xml:space="preserve">Регулярность занятий – это залог успеха. Ребёнок должен знать, что пришло время заниматься, значит, пора отложить игрушки и другие любимые развлечения. Детям, которые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 </w:t>
      </w:r>
    </w:p>
    <w:p w:rsidR="003E3AA3" w:rsidRDefault="007B23DC">
      <w:r>
        <w:t xml:space="preserve">Домашнему ребенку перестроиться гораздо сложнее, поэтому организация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 </w:t>
      </w:r>
    </w:p>
    <w:p w:rsidR="003E3AA3" w:rsidRDefault="007B23DC">
      <w:r>
        <w:t xml:space="preserve">Нет ничего необычного в том, что поначалу ребёнок будет проявлять недовольство и капризничать. Ему необходимо время, чтобы привыкнуть, адаптироваться к новым требованиям. </w:t>
      </w:r>
    </w:p>
    <w:p w:rsidR="003E3AA3" w:rsidRDefault="007B23DC">
      <w:pPr>
        <w:spacing w:after="311"/>
      </w:pPr>
      <w:r>
        <w:t xml:space="preserve">Нужно помнить, что пропуск занятий приводит к тому, что у ребёнка формируется представление о том, что занятия – дело необязательное, и если проявить настойчивость, то родители обязательно пойдут на уступки. </w:t>
      </w:r>
    </w:p>
    <w:p w:rsidR="003E3AA3" w:rsidRDefault="007B23DC">
      <w:pPr>
        <w:pStyle w:val="1"/>
        <w:ind w:left="266" w:hanging="281"/>
      </w:pPr>
      <w:r>
        <w:t xml:space="preserve">Ограничьте время пользования компьютером и просмотр телепередач. </w:t>
      </w:r>
    </w:p>
    <w:p w:rsidR="003E3AA3" w:rsidRDefault="007B23DC">
      <w:r>
        <w:t xml:space="preserve">Компьютер и телевизор являются мощнейшими стимулами, которые способны надолго занять внимание и разум ребёнка. По сравнению с ними другие, более полезные стимулы блёкнут и перестают вызывать интерес. Поэтому не удивительно, </w:t>
      </w:r>
      <w:r>
        <w:lastRenderedPageBreak/>
        <w:t xml:space="preserve">что ребёнок, который постоянно сидит у телевизора или играет в компьютерные игры, с большой неохотой берёт в руки книгу или занимается. </w:t>
      </w:r>
    </w:p>
    <w:p w:rsidR="003E3AA3" w:rsidRDefault="007B23DC">
      <w:pPr>
        <w:spacing w:after="0"/>
      </w:pPr>
      <w:r>
        <w:t xml:space="preserve">Многолетняя практика показывает, что в семьях, где вообще отсутствует телевизор или где он включается на непродолжительное время, дети демонстрируют стойкий познавательный интерес, более высокий уровень интеллектуального и речевого развития. </w:t>
      </w:r>
    </w:p>
    <w:p w:rsidR="003E3AA3" w:rsidRDefault="007B23DC">
      <w:pPr>
        <w:spacing w:after="309"/>
      </w:pPr>
      <w:r>
        <w:t xml:space="preserve">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 </w:t>
      </w:r>
    </w:p>
    <w:p w:rsidR="003E3AA3" w:rsidRDefault="007B23DC">
      <w:pPr>
        <w:pStyle w:val="1"/>
        <w:ind w:left="266" w:hanging="281"/>
      </w:pPr>
      <w:r>
        <w:t xml:space="preserve">Организуйте рабочее место для занятий. </w:t>
      </w:r>
    </w:p>
    <w:p w:rsidR="003E3AA3" w:rsidRDefault="007B23DC">
      <w:r>
        <w:t xml:space="preserve">Наличие организованного рабочего места – обязательное условие для проведения занятий. У ребенка должен быть рабочий стол, за которым ему удобно сидеть. Это вовсе не означает, что все время, пока идёт занятие, ребёнок должен проводить, сидя за столом. Часть заданий можно выполнить на ковре, часть времени можно отдать играм с перемещением в пространстве или использовать речь с движением. Но работа за столом является очень важной, так как она дисциплинирует, приучает сидеть, улучшает концентрацию внимания, формирует волю, закладывает базис последующей учебной деятельности. </w:t>
      </w:r>
    </w:p>
    <w:p w:rsidR="003E3AA3" w:rsidRDefault="007B23DC">
      <w:r>
        <w:t xml:space="preserve">Некоторые родители пытаются организовать работу исключительно на ковре или на диване, ходят за ребенком с пособиями или планшетом, пытаясь уговорить его позаниматься. В результате ребенок отвлекается, имеются проблемы с дисциплиной, учебная деятельность формируется с затруднениями. </w:t>
      </w:r>
    </w:p>
    <w:p w:rsidR="003E3AA3" w:rsidRDefault="007B23DC">
      <w:pPr>
        <w:spacing w:after="309"/>
      </w:pPr>
      <w:r>
        <w:t xml:space="preserve">Работая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предметов отвлекает ребёнка. Особенно актуально соблюдение этого принципа в отношении детей младшего возраста или детей с синдромом дефицита внимания и </w:t>
      </w:r>
      <w:proofErr w:type="spellStart"/>
      <w:r>
        <w:t>гиперактивностью</w:t>
      </w:r>
      <w:proofErr w:type="spellEnd"/>
      <w:r>
        <w:t xml:space="preserve">, демонстрирующих “полевое” поведение. В этом случае деятельность ребёнка организовать трудно, так как он берёт все предметы, которые оказываются в поле его зрения. Поэтому можно повысить продуктивность работы, ограничив количество стимулов. Например, выкладывать небольшое количество картинок, предъявлять предметы по одному. </w:t>
      </w:r>
    </w:p>
    <w:p w:rsidR="003E3AA3" w:rsidRDefault="007B23DC">
      <w:pPr>
        <w:pStyle w:val="1"/>
        <w:ind w:left="266" w:hanging="281"/>
      </w:pPr>
      <w:r>
        <w:t xml:space="preserve">Постепенно увеличивайте время занятий. </w:t>
      </w:r>
    </w:p>
    <w:p w:rsidR="003E3AA3" w:rsidRDefault="007B23DC">
      <w:pPr>
        <w:spacing w:after="308"/>
      </w:pPr>
      <w:r>
        <w:t xml:space="preserve">Если ребёнку трудно выдержать занятие целиком, то длительность работы на начальных этапах нужно сократить, и только затем постепенно увеличивать время занятия. При этом необходимо соблюдать баланс времени, отведённого на работу за столом и на деятельность с выходом из-за стола. На разных этапах работы это соотношение будет разным. Следует помнить, что выполнение аппликаций, </w:t>
      </w:r>
      <w:r>
        <w:lastRenderedPageBreak/>
        <w:t xml:space="preserve">рисование или лепка формируют усидчивость, позволяют удержать ребёнка за столом на достаточно продолжительное время и способствуют концентрации его внимания, а значит, эти виды работ обязательно необходимо включать в структуру занятия на ранних этапах коррекции. </w:t>
      </w:r>
    </w:p>
    <w:p w:rsidR="003E3AA3" w:rsidRDefault="007B23DC">
      <w:pPr>
        <w:pStyle w:val="1"/>
        <w:ind w:left="266" w:hanging="281"/>
      </w:pPr>
      <w:r>
        <w:t xml:space="preserve">Сделайте занятия интересными. </w:t>
      </w:r>
    </w:p>
    <w:p w:rsidR="003E3AA3" w:rsidRDefault="007B23DC">
      <w:r>
        <w:t xml:space="preserve">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интерес. На занятиях ребенок должен удивляться, открывать для себя что-то новое, играть, 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игры, аппликация, рисование должны обязательно включаться в содержание занятий. </w:t>
      </w:r>
    </w:p>
    <w:p w:rsidR="003E3AA3" w:rsidRDefault="007B23DC">
      <w:pPr>
        <w:spacing w:after="311"/>
      </w:pPr>
      <w:r>
        <w:t xml:space="preserve">Иногда ребенку трудно осуществить перенос свойств реальных предметов на игрушечные образцы или муляжи. Игрушечные помидоры не вызывают интереса, а что делать с пластмассовой тыквой, не очень ясно. Так почему бы не угостить мишку или куклу настоящими овощами, фруктами, печеньем, сушкой или конфетой? Дети с радостью включаются в игру, демонстрируя речевую активность и разделяя с героем трапезу. </w:t>
      </w:r>
    </w:p>
    <w:p w:rsidR="003E3AA3" w:rsidRDefault="007B23DC">
      <w:pPr>
        <w:pStyle w:val="1"/>
        <w:ind w:left="266" w:hanging="281"/>
      </w:pPr>
      <w:r>
        <w:t xml:space="preserve">Используйте поощрения. </w:t>
      </w:r>
    </w:p>
    <w:p w:rsidR="003E3AA3" w:rsidRDefault="007B23DC">
      <w:pPr>
        <w:spacing w:after="309"/>
      </w:pPr>
      <w:r>
        <w:t xml:space="preserve">Поощрения – 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 </w:t>
      </w:r>
    </w:p>
    <w:p w:rsidR="003E3AA3" w:rsidRDefault="007B23DC">
      <w:pPr>
        <w:pStyle w:val="1"/>
        <w:ind w:left="266" w:hanging="281"/>
      </w:pPr>
      <w:r>
        <w:t xml:space="preserve">Помогайте ребенку и чаще хвалите его. </w:t>
      </w:r>
    </w:p>
    <w:p w:rsidR="003E3AA3" w:rsidRDefault="007B23DC">
      <w:r>
        <w:t xml:space="preserve">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сразу. В это время сложно всем - ребенку, родителю, педагогу. Иногда бывают и слёзы, и валяние на полу. Главное для родителя на этом этапе - не сдаваться и проявлять выдержку. </w:t>
      </w:r>
    </w:p>
    <w:p w:rsidR="003E3AA3" w:rsidRDefault="007B23DC">
      <w:r>
        <w:t xml:space="preserve">Если ребенок видит, что его хитрости не приносят результата, мама никуда не уходит и занятие продолжается, то ему приходится менять своё поведение. Если родители сдаются и фактически прекращают регулярно работать дома, надеясь, что </w:t>
      </w:r>
      <w:r>
        <w:lastRenderedPageBreak/>
        <w:t xml:space="preserve">проблему решит логопед, то у ребёнка формируется соответствующий поведенческий стереотип, основанный на манипуляции: чтобы от меня все отстали, я буду плакать, убегать, лежать на полу. В такой ситуации о положительной динамике не может идти речи. </w:t>
      </w:r>
    </w:p>
    <w:p w:rsidR="003E3AA3" w:rsidRDefault="007B23DC">
      <w:pPr>
        <w:spacing w:after="0"/>
      </w:pPr>
      <w:r>
        <w:t xml:space="preserve">На ранних этапах работы некоторым детям требуется очень существенная помощь. Иногда ребёнок отказывается выполнять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процесс выполнения задания объяснениями, словами “неправильно”, “правильно”. После чего необходимо обязательно похвалить себя и ребёнка. </w:t>
      </w:r>
    </w:p>
    <w:p w:rsidR="003E3AA3" w:rsidRDefault="007B23DC">
      <w:r>
        <w:t xml:space="preserve">Похвала – очень важный момент в работе с ребёнком. Без неё не должно обходиться ни одно занятие. Даже если вам кажется, что хвалить ребёнка не за что, найдите повод положительно оценить его работу. Например, заслуживает поощрения любая попытка неговорящего ребёнка что-либо сказать, даже если это пока не очень получается, или желание работать совместно со взрослым, проявление старания, несмотря на то, что результаты работы пока оставляют желать лучшего. </w:t>
      </w:r>
    </w:p>
    <w:p w:rsidR="003E3AA3" w:rsidRDefault="007B23DC">
      <w:pPr>
        <w:spacing w:after="311"/>
      </w:pPr>
      <w:r>
        <w:t xml:space="preserve">Иногда родители не понимают, насколько важны для ребёнка слова одобрения и поддержки. Например, мама не задумывается, какие последствия могут иметь её слова, когда, сравнивая рисунок сына или дочери с рисунками других детей, она разочарованно произносит: “У всех лиса красивая получилась, а у тебя опять неизвестно что”. Своей отрицательной оценкой родитель навсегда отбивает у ребёнка желание рисовать. Ведь выполнение рисунка – большой труд для ребёнка: он действительно старался, боролся с собой, пытаясь усидеть на месте, слушал объяснения, пытался совладать с растекающимися красками, придать рисунку красивую форму. Любой такой труд заслуживает похвалы. </w:t>
      </w:r>
    </w:p>
    <w:p w:rsidR="003E3AA3" w:rsidRDefault="007B23DC">
      <w:pPr>
        <w:pStyle w:val="1"/>
        <w:ind w:left="266" w:hanging="281"/>
      </w:pPr>
      <w:r>
        <w:t xml:space="preserve">Не проявляйте излишнюю требовательность и настойчивость. </w:t>
      </w:r>
    </w:p>
    <w:p w:rsidR="003E3AA3" w:rsidRDefault="007B23DC">
      <w:r>
        <w:t xml:space="preserve">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возможности ребёнка в настоящий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 В итоге ребёнок замолкает и отказывается заниматься. </w:t>
      </w:r>
    </w:p>
    <w:p w:rsidR="003E3AA3" w:rsidRDefault="007B23DC">
      <w:r>
        <w:t xml:space="preserve">Активное повторение можно вызвать в процессе сюжетно-ролевой игры, игр с предметами, выполнения аппликаций или рисунков. Когда ребёнок сосредоточен на игре или творческой работе, фокус внимания смещается с речевых трудностей на интересную для него деятельность, поэтому подражание развивается более активно. </w:t>
      </w:r>
    </w:p>
    <w:p w:rsidR="003E3AA3" w:rsidRDefault="007B23DC">
      <w:r>
        <w:lastRenderedPageBreak/>
        <w:t xml:space="preserve">Если ребёнок не может выполнить задание полностью из-за нестойкого интереса, трудностей концентрации внимания или утомляемости, лучше разбить работу на несколько частей. При отказе выполнить задание, его выполняет сам взрослый, 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 или продолжит фразу. В следующий раз к заданию нужно вернуться снова. Ребёнок должен понимать, что любую работу необходимо довести до конца. </w:t>
      </w:r>
    </w:p>
    <w:p w:rsidR="003E3AA3" w:rsidRDefault="007B23DC">
      <w:r>
        <w:t xml:space="preserve">Соблюдение этих несложных правил позволит существенно повысить мотивацию, усидчивость, интерес к занятиям и, следовательно, результативность логопедической работы. </w:t>
      </w:r>
    </w:p>
    <w:p w:rsidR="003E3AA3" w:rsidRDefault="007B23DC">
      <w:pPr>
        <w:spacing w:after="0" w:line="240" w:lineRule="auto"/>
        <w:ind w:left="10" w:hanging="10"/>
        <w:jc w:val="right"/>
      </w:pPr>
      <w:r>
        <w:rPr>
          <w:sz w:val="27"/>
        </w:rPr>
        <w:t xml:space="preserve"> </w:t>
      </w:r>
    </w:p>
    <w:sectPr w:rsidR="003E3AA3" w:rsidSect="00792F56">
      <w:headerReference w:type="even" r:id="rId8"/>
      <w:headerReference w:type="default" r:id="rId9"/>
      <w:headerReference w:type="first" r:id="rId10"/>
      <w:pgSz w:w="11906" w:h="16838"/>
      <w:pgMar w:top="284" w:right="566" w:bottom="575"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60" w:rsidRDefault="00896160">
      <w:pPr>
        <w:spacing w:after="0" w:line="240" w:lineRule="auto"/>
      </w:pPr>
      <w:r>
        <w:separator/>
      </w:r>
    </w:p>
  </w:endnote>
  <w:endnote w:type="continuationSeparator" w:id="0">
    <w:p w:rsidR="00896160" w:rsidRDefault="0089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60" w:rsidRDefault="00896160">
      <w:pPr>
        <w:spacing w:after="0" w:line="240" w:lineRule="auto"/>
      </w:pPr>
      <w:r>
        <w:separator/>
      </w:r>
    </w:p>
  </w:footnote>
  <w:footnote w:type="continuationSeparator" w:id="0">
    <w:p w:rsidR="00896160" w:rsidRDefault="00896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A3" w:rsidRDefault="007B23DC">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341376</wp:posOffset>
              </wp:positionH>
              <wp:positionV relativeFrom="page">
                <wp:posOffset>595884</wp:posOffset>
              </wp:positionV>
              <wp:extent cx="6877558" cy="7686802"/>
              <wp:effectExtent l="0" t="0" r="0" b="0"/>
              <wp:wrapNone/>
              <wp:docPr id="4053" name="Group 4053"/>
              <wp:cNvGraphicFramePr/>
              <a:graphic xmlns:a="http://schemas.openxmlformats.org/drawingml/2006/main">
                <a:graphicData uri="http://schemas.microsoft.com/office/word/2010/wordprocessingGroup">
                  <wpg:wgp>
                    <wpg:cNvGrpSpPr/>
                    <wpg:grpSpPr>
                      <a:xfrm>
                        <a:off x="0" y="0"/>
                        <a:ext cx="6877558" cy="7686802"/>
                        <a:chOff x="0" y="0"/>
                        <a:chExt cx="6877558" cy="7686802"/>
                      </a:xfrm>
                    </wpg:grpSpPr>
                    <wps:wsp>
                      <wps:cNvPr id="4135" name="Shape 4135"/>
                      <wps:cNvSpPr/>
                      <wps:spPr>
                        <a:xfrm>
                          <a:off x="0" y="0"/>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6" name="Shape 4136"/>
                      <wps:cNvSpPr/>
                      <wps:spPr>
                        <a:xfrm>
                          <a:off x="0" y="903986"/>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7" name="Shape 4137"/>
                      <wps:cNvSpPr/>
                      <wps:spPr>
                        <a:xfrm>
                          <a:off x="0" y="1138682"/>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8" name="Shape 4138"/>
                      <wps:cNvSpPr/>
                      <wps:spPr>
                        <a:xfrm>
                          <a:off x="0" y="1373378"/>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9" name="Shape 4139"/>
                      <wps:cNvSpPr/>
                      <wps:spPr>
                        <a:xfrm>
                          <a:off x="0" y="1608074"/>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0" name="Shape 4140"/>
                      <wps:cNvSpPr/>
                      <wps:spPr>
                        <a:xfrm>
                          <a:off x="0" y="1844294"/>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1" name="Shape 4141"/>
                      <wps:cNvSpPr/>
                      <wps:spPr>
                        <a:xfrm>
                          <a:off x="0" y="2784984"/>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2" name="Shape 4142"/>
                      <wps:cNvSpPr/>
                      <wps:spPr>
                        <a:xfrm>
                          <a:off x="0" y="3725291"/>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3" name="Shape 4143"/>
                      <wps:cNvSpPr/>
                      <wps:spPr>
                        <a:xfrm>
                          <a:off x="0" y="3959987"/>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4" name="Shape 4144"/>
                      <wps:cNvSpPr/>
                      <wps:spPr>
                        <a:xfrm>
                          <a:off x="0" y="4900549"/>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5" name="Shape 4145"/>
                      <wps:cNvSpPr/>
                      <wps:spPr>
                        <a:xfrm>
                          <a:off x="0" y="5136769"/>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6" name="Shape 4146"/>
                      <wps:cNvSpPr/>
                      <wps:spPr>
                        <a:xfrm>
                          <a:off x="0" y="5371465"/>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7" name="Shape 4147"/>
                      <wps:cNvSpPr/>
                      <wps:spPr>
                        <a:xfrm>
                          <a:off x="0" y="5606161"/>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8" name="Shape 4148"/>
                      <wps:cNvSpPr/>
                      <wps:spPr>
                        <a:xfrm>
                          <a:off x="0" y="6509970"/>
                          <a:ext cx="6877558" cy="236525"/>
                        </a:xfrm>
                        <a:custGeom>
                          <a:avLst/>
                          <a:gdLst/>
                          <a:ahLst/>
                          <a:cxnLst/>
                          <a:rect l="0" t="0" r="0" b="0"/>
                          <a:pathLst>
                            <a:path w="6877558" h="236525">
                              <a:moveTo>
                                <a:pt x="0" y="0"/>
                              </a:moveTo>
                              <a:lnTo>
                                <a:pt x="6877558" y="0"/>
                              </a:lnTo>
                              <a:lnTo>
                                <a:pt x="6877558" y="236525"/>
                              </a:lnTo>
                              <a:lnTo>
                                <a:pt x="0" y="23652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49" name="Shape 4149"/>
                      <wps:cNvSpPr/>
                      <wps:spPr>
                        <a:xfrm>
                          <a:off x="0" y="6746495"/>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50" name="Shape 4150"/>
                      <wps:cNvSpPr/>
                      <wps:spPr>
                        <a:xfrm>
                          <a:off x="0" y="6981190"/>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51" name="Shape 4151"/>
                      <wps:cNvSpPr/>
                      <wps:spPr>
                        <a:xfrm>
                          <a:off x="0" y="7215886"/>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52" name="Shape 4152"/>
                      <wps:cNvSpPr/>
                      <wps:spPr>
                        <a:xfrm>
                          <a:off x="0" y="7450582"/>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FA6C555" id="Group 4053" o:spid="_x0000_s1026" style="position:absolute;margin-left:26.9pt;margin-top:46.9pt;width:541.55pt;height:605.25pt;z-index:-251658240;mso-position-horizontal-relative:page;mso-position-vertical-relative:page" coordsize="68775,7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">
              <v:shape id="Shape 4135" o:spid="_x0000_s1027" style="position:absolute;width:68775;height:2346;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odccA&#10;AADdAAAADwAAAGRycy9kb3ducmV2LnhtbESPS2/CMBCE75X6H6yt1FtxaFOEUgxCfQInXgd6W8VL&#10;EhGvg+0m6b+vkSpxHM3MN5rJrDe1aMn5yrKC4SABQZxbXXGhYL/7eBiD8AFZY22ZFPySh9n09maC&#10;mbYdb6jdhkJECPsMFZQhNJmUPi/JoB/Yhjh6R+sMhihdIbXDLsJNLR+TZCQNVhwXSmzotaT8tP0x&#10;Cg5L9/b93qXHr9U6X3+2zeF8plSp+7t+/gIiUB+u4f/2QitIh0/PcHkTn4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R6HXHAAAA3QAAAA8AAAAAAAAAAAAAAAAAmAIAAGRy&#10;cy9kb3ducmV2LnhtbFBLBQYAAAAABAAEAPUAAACMAwAAAAA=&#10;" path="m,l6877558,r,234696l,234696,,e" stroked="f" strokeweight="0">
                <v:stroke miterlimit="83231f" joinstyle="miter"/>
                <v:path arrowok="t" textboxrect="0,0,6877558,234696"/>
              </v:shape>
              <v:shape id="Shape 4136" o:spid="_x0000_s1028" style="position:absolute;top:9039;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2AscA&#10;AADdAAAADwAAAGRycy9kb3ducmV2LnhtbESPzW7CMBCE75V4B2uRuBWHEiGUYhBqC/05Ae2B3lbx&#10;kkTE62C7Sfr2GKlSj6OZ+UazWPWmFi05X1lWMBknIIhzqysuFHx9bu7nIHxA1lhbJgW/5GG1HNwt&#10;MNO24z21h1CICGGfoYIyhCaT0uclGfRj2xBH72SdwRClK6R22EW4qeVDksykwYrjQokNPZWUnw8/&#10;RsHx3T1/v3Tp6fVjl++2bXO8XChVajTs148gAvXhP/zXftMK0sl0Brc38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DdgLHAAAA3QAAAA8AAAAAAAAAAAAAAAAAmAIAAGRy&#10;cy9kb3ducmV2LnhtbFBLBQYAAAAABAAEAPUAAACMAwAAAAA=&#10;" path="m,l6877558,r,234696l,234696,,e" stroked="f" strokeweight="0">
                <v:stroke miterlimit="83231f" joinstyle="miter"/>
                <v:path arrowok="t" textboxrect="0,0,6877558,234696"/>
              </v:shape>
              <v:shape id="Shape 4137" o:spid="_x0000_s1029" style="position:absolute;top:11386;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mccA&#10;AADdAAAADwAAAGRycy9kb3ducmV2LnhtbESPS2/CMBCE75X6H6yt1FtxaKOCUgxCfQInXgd6W8VL&#10;EhGvg+0m6b+vkSpxHM3MN5rJrDe1aMn5yrKC4SABQZxbXXGhYL/7eBiD8AFZY22ZFPySh9n09maC&#10;mbYdb6jdhkJECPsMFZQhNJmUPi/JoB/Yhjh6R+sMhihdIbXDLsJNLR+T5FkarDgulNjQa0n5aftj&#10;FByW7u37vUuPX6t1vv5sm8P5TKlS93f9/AVEoD5cw//thVaQDp9GcHkTn4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P05nHAAAA3QAAAA8AAAAAAAAAAAAAAAAAmAIAAGRy&#10;cy9kb3ducmV2LnhtbFBLBQYAAAAABAAEAPUAAACMAwAAAAA=&#10;" path="m,l6877558,r,234696l,234696,,e" stroked="f" strokeweight="0">
                <v:stroke miterlimit="83231f" joinstyle="miter"/>
                <v:path arrowok="t" textboxrect="0,0,6877558,234696"/>
              </v:shape>
              <v:shape id="Shape 4138" o:spid="_x0000_s1030" style="position:absolute;top:13733;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H68MA&#10;AADdAAAADwAAAGRycy9kb3ducmV2LnhtbERPu27CMBTdK/EP1q3UrTi0EUIBg6o+gQloB9iu4ksS&#10;EV8H203C3+MBifHovGeL3tSiJecrywpGwwQEcW51xYWCv9+v5wkIH5A11pZJwYU8LOaDhxlm2na8&#10;pXYXChFD2GeooAyhyaT0eUkG/dA2xJE7WmcwROgKqR12MdzU8iVJxtJgxbGhxIbeS8pPu3+jYL9y&#10;H4fPLj3+rDf55rtt9uczpUo9PfZvUxCB+nAX39xLrSAdvca58U18An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BH68MAAADdAAAADwAAAAAAAAAAAAAAAACYAgAAZHJzL2Rv&#10;d25yZXYueG1sUEsFBgAAAAAEAAQA9QAAAIgDAAAAAA==&#10;" path="m,l6877558,r,234696l,234696,,e" stroked="f" strokeweight="0">
                <v:stroke miterlimit="83231f" joinstyle="miter"/>
                <v:path arrowok="t" textboxrect="0,0,6877558,234696"/>
              </v:shape>
              <v:shape id="Shape 4139" o:spid="_x0000_s1031" style="position:absolute;top:16080;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mVMYA&#10;AADdAAAADwAAAGRycy9kb3ducmV2LnhtbESPwW7CMBBE70j8g7VIvRUnLUIl4KCqCNHCqcAHLPGS&#10;BOJ1GpuQ9usxUiWOo5l5o5nNO1OJlhpXWlYQDyMQxJnVJecK9rvl8xsI55E1VpZJwS85mKf93gwT&#10;ba/8Te3W5yJA2CWooPC+TqR0WUEG3dDWxME72sagD7LJpW7wGuCmki9RNJYGSw4LBdb0UVB23l6M&#10;gp9z9nU6bFbxRY/+7GIdrXe8Giv1NOjepyA8df4R/m9/agWj+HUC9zfhCc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SmVMYAAADdAAAADwAAAAAAAAAAAAAAAACYAgAAZHJz&#10;L2Rvd25yZXYueG1sUEsFBgAAAAAEAAQA9QAAAIsDAAAAAA==&#10;" path="m,l6877558,r,236220l,236220,,e" stroked="f" strokeweight="0">
                <v:stroke miterlimit="83231f" joinstyle="miter"/>
                <v:path arrowok="t" textboxrect="0,0,6877558,236220"/>
              </v:shape>
              <v:shape id="Shape 4140" o:spid="_x0000_s1032" style="position:absolute;top:18442;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A4kMMA&#10;AADdAAAADwAAAGRycy9kb3ducmV2LnhtbERPyW7CMBC9V+IfrEHiVhyqqKoCBiGgdDmxHeA2iock&#10;Ih4H203Sv68PlTg+vX226E0tWnK+sqxgMk5AEOdWV1woOB3fn99A+ICssbZMCn7Jw2I+eJphpm3H&#10;e2oPoRAxhH2GCsoQmkxKn5dk0I9tQxy5q3UGQ4SukNphF8NNLV+S5FUarDg2lNjQqqT8dvgxCs5f&#10;bn3ZdOn143uX77Ztc77fKVVqNOyXUxCB+vAQ/7s/tYJ0ksb98U1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A4kMMAAADdAAAADwAAAAAAAAAAAAAAAACYAgAAZHJzL2Rv&#10;d25yZXYueG1sUEsFBgAAAAAEAAQA9QAAAIgDAAAAAA==&#10;" path="m,l6877558,r,234696l,234696,,e" stroked="f" strokeweight="0">
                <v:stroke miterlimit="83231f" joinstyle="miter"/>
                <v:path arrowok="t" textboxrect="0,0,6877558,234696"/>
              </v:shape>
              <v:shape id="Shape 4141" o:spid="_x0000_s1033" style="position:absolute;top:27849;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dC8cA&#10;AADdAAAADwAAAGRycy9kb3ducmV2LnhtbESPS2vDMBCE74X+B7GF3hrZxZTgRgmlSR/JKY8e0tti&#10;bWxTa+VIqu38+ygQyHGYmW+YyWwwjejI+dqygnSUgCAurK65VPCz+3gag/ABWWNjmRScyMNsen83&#10;wVzbnjfUbUMpIoR9jgqqENpcSl9UZNCPbEscvYN1BkOUrpTaYR/hppHPSfIiDdYcFyps6b2i4m/7&#10;bxTsl27+u+izw9dqXaw/u3Z/PFKm1OPD8PYKItAQbuFr+1sryNIshcub+ATk9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snQvHAAAA3QAAAA8AAAAAAAAAAAAAAAAAmAIAAGRy&#10;cy9kb3ducmV2LnhtbFBLBQYAAAAABAAEAPUAAACMAwAAAAA=&#10;" path="m,l6877558,r,234696l,234696,,e" stroked="f" strokeweight="0">
                <v:stroke miterlimit="83231f" joinstyle="miter"/>
                <v:path arrowok="t" textboxrect="0,0,6877558,234696"/>
              </v:shape>
              <v:shape id="Shape 4142" o:spid="_x0000_s1034" style="position:absolute;top:37252;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DfMcA&#10;AADdAAAADwAAAGRycy9kb3ducmV2LnhtbESPT2vCQBTE74LfYXmCN90ooZTUVURb++ektgd7e2Sf&#10;STD7Nu5uk/TbdwuCx2FmfsMsVr2pRUvOV5YVzKYJCOLc6ooLBV+fL5NHED4ga6wtk4Jf8rBaDgcL&#10;zLTt+EDtMRQiQthnqKAMocmk9HlJBv3UNsTRO1tnMETpCqkddhFuajlPkgdpsOK4UGJDm5Lyy/HH&#10;KDi9u+33c5eeXz/2+X7XNqfrlVKlxqN+/QQiUB/u4Vv7TStIZ+kc/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A3zHAAAA3QAAAA8AAAAAAAAAAAAAAAAAmAIAAGRy&#10;cy9kb3ducmV2LnhtbFBLBQYAAAAABAAEAPUAAACMAwAAAAA=&#10;" path="m,l6877558,r,234696l,234696,,e" stroked="f" strokeweight="0">
                <v:stroke miterlimit="83231f" joinstyle="miter"/>
                <v:path arrowok="t" textboxrect="0,0,6877558,234696"/>
              </v:shape>
              <v:shape id="Shape 4143" o:spid="_x0000_s1035" style="position:absolute;top:39599;width:68775;height:2363;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iw8cA&#10;AADdAAAADwAAAGRycy9kb3ducmV2LnhtbESP3WrCQBSE7wXfYTmF3ukmbZCSupFiKf70StMHOM0e&#10;k2j2bJrdaPTpu4WCl8PMfMPMF4NpxJk6V1tWEE8jEMSF1TWXCr7yj8kLCOeRNTaWScGVHCyy8WiO&#10;qbYX3tF570sRIOxSVFB536ZSuqIig25qW+LgHWxn0AfZlVJ3eAlw08inKJpJgzWHhQpbWlZUnPa9&#10;UfBzKjbH789V3OvkZt+30Tbn1Uypx4fh7RWEp8Hfw//ttVaQxMkz/L0JT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q4sPHAAAA3QAAAA8AAAAAAAAAAAAAAAAAmAIAAGRy&#10;cy9kb3ducmV2LnhtbFBLBQYAAAAABAAEAPUAAACMAwAAAAA=&#10;" path="m,l6877558,r,236220l,236220,,e" stroked="f" strokeweight="0">
                <v:stroke miterlimit="83231f" joinstyle="miter"/>
                <v:path arrowok="t" textboxrect="0,0,6877558,236220"/>
              </v:shape>
              <v:shape id="Shape 4144" o:spid="_x0000_s1036" style="position:absolute;top:49005;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6t8YA&#10;AADdAAAADwAAAGRycy9kb3ducmV2LnhtbESP0WrCQBRE34X+w3ILfdNNJARJXaW0SNr0Se0H3Gav&#10;SUz2bppdNfXr3YLQx2FmzjDL9Wg6cabBNZYVxLMIBHFpdcOVgq/9ZroA4Tyyxs4yKfglB+vVw2SJ&#10;mbYX3tJ55ysRIOwyVFB732dSurImg25me+LgHexg0Ac5VFIPeAlw08l5FKXSYMNhocaeXmsq293J&#10;KPhpy4/j92cen3RytW9FVOw5T5V6ehxfnkF4Gv1/+N5+1wqSOEng701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N6t8YAAADdAAAADwAAAAAAAAAAAAAAAACYAgAAZHJz&#10;L2Rvd25yZXYueG1sUEsFBgAAAAAEAAQA9QAAAIsDAAAAAA==&#10;" path="m,l6877558,r,236220l,236220,,e" stroked="f" strokeweight="0">
                <v:stroke miterlimit="83231f" joinstyle="miter"/>
                <v:path arrowok="t" textboxrect="0,0,6877558,236220"/>
              </v:shape>
              <v:shape id="Shape 4145" o:spid="_x0000_s1037" style="position:absolute;top:51367;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ebCMcA&#10;AADdAAAADwAAAGRycy9kb3ducmV2LnhtbESPQWvCQBSE7wX/w/IEb3VjSYukriJWbevJ2h709sg+&#10;k2D2bdzdJum/7xYKHoeZ+YaZLXpTi5acrywrmIwTEMS51RUXCr4+N/dTED4ga6wtk4If8rCYD+5m&#10;mGnb8Qe1h1CICGGfoYIyhCaT0uclGfRj2xBH72ydwRClK6R22EW4qeVDkjxJgxXHhRIbWpWUXw7f&#10;RsHx3b2c1l16ft3t8/22bY7XK6VKjYb98hlEoD7cwv/tN60gnaSP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mwjHAAAA3QAAAA8AAAAAAAAAAAAAAAAAmAIAAGRy&#10;cy9kb3ducmV2LnhtbFBLBQYAAAAABAAEAPUAAACMAwAAAAA=&#10;" path="m,l6877558,r,234696l,234696,,e" stroked="f" strokeweight="0">
                <v:stroke miterlimit="83231f" joinstyle="miter"/>
                <v:path arrowok="t" textboxrect="0,0,6877558,234696"/>
              </v:shape>
              <v:shape id="Shape 4146" o:spid="_x0000_s1038" style="position:absolute;top:53714;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UFf8cA&#10;AADdAAAADwAAAGRycy9kb3ducmV2LnhtbESPT2vCQBTE7wW/w/IEb3VjCVJSVxGt9s9JbQ/29sg+&#10;k2D2bdxdk/TbdwuCx2FmfsPMFr2pRUvOV5YVTMYJCOLc6ooLBd9fm8dnED4ga6wtk4Jf8rCYDx5m&#10;mGnb8Z7aQyhEhLDPUEEZQpNJ6fOSDPqxbYijd7LOYIjSFVI77CLc1PIpSabSYMVxocSGViXl58PV&#10;KDh+uPXPa5ee3j53+W7bNsfLhVKlRsN++QIiUB/u4Vv7XStIJ+kU/t/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FBX/HAAAA3QAAAA8AAAAAAAAAAAAAAAAAmAIAAGRy&#10;cy9kb3ducmV2LnhtbFBLBQYAAAAABAAEAPUAAACMAwAAAAA=&#10;" path="m,l6877558,r,234696l,234696,,e" stroked="f" strokeweight="0">
                <v:stroke miterlimit="83231f" joinstyle="miter"/>
                <v:path arrowok="t" textboxrect="0,0,6877558,234696"/>
              </v:shape>
              <v:shape id="Shape 4147" o:spid="_x0000_s1039" style="position:absolute;top:56061;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HkwMYA&#10;AADdAAAADwAAAGRycy9kb3ducmV2LnhtbESP0WrCQBRE3wX/YblC33QTCVpSVxGl2OpTTT/gNntN&#10;otm7aXbV1K93BaGPw8ycYWaLztTiQq2rLCuIRxEI4tzqigsF39n78BWE88gaa8uk4I8cLOb93gxT&#10;ba/8RZe9L0SAsEtRQel9k0rp8pIMupFtiIN3sK1BH2RbSN3iNcBNLcdRNJEGKw4LJTa0Kik/7c9G&#10;we8p/zz+7DbxWSc3u95G24w3E6VeBt3yDYSnzv+Hn+0PrSCJkyk83o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HkwMYAAADdAAAADwAAAAAAAAAAAAAAAACYAgAAZHJz&#10;L2Rvd25yZXYueG1sUEsFBgAAAAAEAAQA9QAAAIsDAAAAAA==&#10;" path="m,l6877558,r,236220l,236220,,e" stroked="f" strokeweight="0">
                <v:stroke miterlimit="83231f" joinstyle="miter"/>
                <v:path arrowok="t" textboxrect="0,0,6877558,236220"/>
              </v:shape>
              <v:shape id="Shape 4148" o:spid="_x0000_s1040" style="position:absolute;top:65099;width:68775;height:2365;visibility:visible;mso-wrap-style:square;v-text-anchor:top" coordsize="6877558,2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LG8YA&#10;AADdAAAADwAAAGRycy9kb3ducmV2LnhtbESPwWrCQBCG74LvsIzQi9SNEqREVymi4KmlatXjmJ0m&#10;wexsyG5j+vadQ6HH4Z//m/mW697VqqM2VJ4NTCcJKOLc24oLA6fj7vkFVIjIFmvPZOCHAqxXw8ES&#10;M+sf/EHdIRZKIBwyNFDG2GRah7wkh2HiG2LJvnzrMMrYFtq2+BC4q/UsSebaYcVyocSGNiXl98O3&#10;E4q7jseX/Xv/eUxP99uZk7dztzXmadS/LkBF6uP/8l97bw2k01TeFRsx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aLG8YAAADdAAAADwAAAAAAAAAAAAAAAACYAgAAZHJz&#10;L2Rvd25yZXYueG1sUEsFBgAAAAAEAAQA9QAAAIsDAAAAAA==&#10;" path="m,l6877558,r,236525l,236525,,e" stroked="f" strokeweight="0">
                <v:stroke miterlimit="83231f" joinstyle="miter"/>
                <v:path arrowok="t" textboxrect="0,0,6877558,236525"/>
              </v:shape>
              <v:shape id="Shape 4149" o:spid="_x0000_s1041" style="position:absolute;top:67464;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RDccA&#10;AADdAAAADwAAAGRycy9kb3ducmV2LnhtbESPQWvCQBSE7wX/w/IEb3VjCaWmriJWbevJ2h709sg+&#10;k2D2bdzdJum/7xYKHoeZ+YaZLXpTi5acrywrmIwTEMS51RUXCr4+N/dPIHxA1lhbJgU/5GExH9zN&#10;MNO24w9qD6EQEcI+QwVlCE0mpc9LMujHtiGO3tk6gyFKV0jtsItwU8uHJHmUBiuOCyU2tCopvxy+&#10;jYLju3s5rbv0/Lrb5/tt2xyvV0qVGg375TOIQH24hf/bb1pBOkmn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akQ3HAAAA3QAAAA8AAAAAAAAAAAAAAAAAmAIAAGRy&#10;cy9kb3ducmV2LnhtbFBLBQYAAAAABAAEAPUAAACMAwAAAAA=&#10;" path="m,l6877558,r,234696l,234696,,e" stroked="f" strokeweight="0">
                <v:stroke miterlimit="83231f" joinstyle="miter"/>
                <v:path arrowok="t" textboxrect="0,0,6877558,234696"/>
              </v:shape>
              <v:shape id="Shape 4150" o:spid="_x0000_s1042" style="position:absolute;top:69811;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uTcQA&#10;AADdAAAADwAAAGRycy9kb3ducmV2LnhtbERPu27CMBTdK/EP1q3UrThUaYUCBlV9UGAC2gG2q/iS&#10;RMTXwTZJ+Hs8VGI8Ou/pvDe1aMn5yrKC0TABQZxbXXGh4O/3+3kMwgdkjbVlUnAlD/PZ4GGKmbYd&#10;b6ndhULEEPYZKihDaDIpfV6SQT+0DXHkjtYZDBG6QmqHXQw3tXxJkjdpsOLYUGJDHyXlp93FKNiv&#10;3Ofhq0uPP+tNvlm0zf58plSpp8f+fQIiUB/u4n/3UitIR69xf3wTn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5rk3EAAAA3QAAAA8AAAAAAAAAAAAAAAAAmAIAAGRycy9k&#10;b3ducmV2LnhtbFBLBQYAAAAABAAEAPUAAACJAwAAAAA=&#10;" path="m,l6877558,r,234696l,234696,,e" stroked="f" strokeweight="0">
                <v:stroke miterlimit="83231f" joinstyle="miter"/>
                <v:path arrowok="t" textboxrect="0,0,6877558,234696"/>
              </v:shape>
              <v:shape id="Shape 4151" o:spid="_x0000_s1043" style="position:absolute;top:72158;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L1scA&#10;AADdAAAADwAAAGRycy9kb3ducmV2LnhtbESPS2vDMBCE74X8B7GB3hrZwS3FiRJK02dOeR3S22Jt&#10;bFNr5Uiq7fz7qFDocZiZb5j5cjCN6Mj52rKCdJKAIC6srrlUcNi/3j2C8AFZY2OZFFzIw3Ixuplj&#10;rm3PW+p2oRQRwj5HBVUIbS6lLyoy6Ce2JY7eyTqDIUpXSu2wj3DTyGmSPEiDNceFClt6rqj43v0Y&#10;BcdPt/p66bPT+3pTbN669ng+U6bU7Xh4moEINIT/8F/7QyvI0vsUft/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1C9bHAAAA3QAAAA8AAAAAAAAAAAAAAAAAmAIAAGRy&#10;cy9kb3ducmV2LnhtbFBLBQYAAAAABAAEAPUAAACMAwAAAAA=&#10;" path="m,l6877558,r,234696l,234696,,e" stroked="f" strokeweight="0">
                <v:stroke miterlimit="83231f" joinstyle="miter"/>
                <v:path arrowok="t" textboxrect="0,0,6877558,234696"/>
              </v:shape>
              <v:shape id="Shape 4152" o:spid="_x0000_s1044" style="position:absolute;top:74505;width:68775;height:2363;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hcUA&#10;AADdAAAADwAAAGRycy9kb3ducmV2LnhtbESP3YrCMBSE74V9h3AWvNO0orJUo8gu4t+VPw9wbI5t&#10;tTmpTdTq028WhL0cZuYbZjxtTCnuVLvCsoK4G4EgTq0uOFNw2M87XyCcR9ZYWiYFT3IwnXy0xpho&#10;++At3Xc+EwHCLkEFufdVIqVLczLourYiDt7J1gZ9kHUmdY2PADel7EXRUBosOCzkWNF3TulldzMK&#10;rpd0dT5uFvFN91/2Zx2t97wYKtX+bGYjEJ4a/x9+t5daQT8e9ODvTXgC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9GFxQAAAN0AAAAPAAAAAAAAAAAAAAAAAJgCAABkcnMv&#10;ZG93bnJldi54bWxQSwUGAAAAAAQABAD1AAAAigMAAAAA&#10;" path="m,l6877558,r,236220l,236220,,e" stroked="f" strokeweight="0">
                <v:stroke miterlimit="83231f" joinstyle="miter"/>
                <v:path arrowok="t" textboxrect="0,0,6877558,23622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A3" w:rsidRDefault="007B23DC">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341376</wp:posOffset>
              </wp:positionH>
              <wp:positionV relativeFrom="page">
                <wp:posOffset>595884</wp:posOffset>
              </wp:positionV>
              <wp:extent cx="6877558" cy="7686802"/>
              <wp:effectExtent l="0" t="0" r="0" b="0"/>
              <wp:wrapNone/>
              <wp:docPr id="4033" name="Group 4033"/>
              <wp:cNvGraphicFramePr/>
              <a:graphic xmlns:a="http://schemas.openxmlformats.org/drawingml/2006/main">
                <a:graphicData uri="http://schemas.microsoft.com/office/word/2010/wordprocessingGroup">
                  <wpg:wgp>
                    <wpg:cNvGrpSpPr/>
                    <wpg:grpSpPr>
                      <a:xfrm>
                        <a:off x="0" y="0"/>
                        <a:ext cx="6877558" cy="7686802"/>
                        <a:chOff x="0" y="0"/>
                        <a:chExt cx="6877558" cy="7686802"/>
                      </a:xfrm>
                    </wpg:grpSpPr>
                    <wps:wsp>
                      <wps:cNvPr id="4117" name="Shape 4117"/>
                      <wps:cNvSpPr/>
                      <wps:spPr>
                        <a:xfrm>
                          <a:off x="0" y="0"/>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8" name="Shape 4118"/>
                      <wps:cNvSpPr/>
                      <wps:spPr>
                        <a:xfrm>
                          <a:off x="0" y="903986"/>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9" name="Shape 4119"/>
                      <wps:cNvSpPr/>
                      <wps:spPr>
                        <a:xfrm>
                          <a:off x="0" y="1138682"/>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0" name="Shape 4120"/>
                      <wps:cNvSpPr/>
                      <wps:spPr>
                        <a:xfrm>
                          <a:off x="0" y="1373378"/>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1" name="Shape 4121"/>
                      <wps:cNvSpPr/>
                      <wps:spPr>
                        <a:xfrm>
                          <a:off x="0" y="1608074"/>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2" name="Shape 4122"/>
                      <wps:cNvSpPr/>
                      <wps:spPr>
                        <a:xfrm>
                          <a:off x="0" y="1844294"/>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3" name="Shape 4123"/>
                      <wps:cNvSpPr/>
                      <wps:spPr>
                        <a:xfrm>
                          <a:off x="0" y="2784984"/>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4" name="Shape 4124"/>
                      <wps:cNvSpPr/>
                      <wps:spPr>
                        <a:xfrm>
                          <a:off x="0" y="3725291"/>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5" name="Shape 4125"/>
                      <wps:cNvSpPr/>
                      <wps:spPr>
                        <a:xfrm>
                          <a:off x="0" y="3959987"/>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6" name="Shape 4126"/>
                      <wps:cNvSpPr/>
                      <wps:spPr>
                        <a:xfrm>
                          <a:off x="0" y="4900549"/>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7" name="Shape 4127"/>
                      <wps:cNvSpPr/>
                      <wps:spPr>
                        <a:xfrm>
                          <a:off x="0" y="5136769"/>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8" name="Shape 4128"/>
                      <wps:cNvSpPr/>
                      <wps:spPr>
                        <a:xfrm>
                          <a:off x="0" y="5371465"/>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29" name="Shape 4129"/>
                      <wps:cNvSpPr/>
                      <wps:spPr>
                        <a:xfrm>
                          <a:off x="0" y="5606161"/>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0" name="Shape 4130"/>
                      <wps:cNvSpPr/>
                      <wps:spPr>
                        <a:xfrm>
                          <a:off x="0" y="6509970"/>
                          <a:ext cx="6877558" cy="236525"/>
                        </a:xfrm>
                        <a:custGeom>
                          <a:avLst/>
                          <a:gdLst/>
                          <a:ahLst/>
                          <a:cxnLst/>
                          <a:rect l="0" t="0" r="0" b="0"/>
                          <a:pathLst>
                            <a:path w="6877558" h="236525">
                              <a:moveTo>
                                <a:pt x="0" y="0"/>
                              </a:moveTo>
                              <a:lnTo>
                                <a:pt x="6877558" y="0"/>
                              </a:lnTo>
                              <a:lnTo>
                                <a:pt x="6877558" y="236525"/>
                              </a:lnTo>
                              <a:lnTo>
                                <a:pt x="0" y="23652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1" name="Shape 4131"/>
                      <wps:cNvSpPr/>
                      <wps:spPr>
                        <a:xfrm>
                          <a:off x="0" y="6746495"/>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2" name="Shape 4132"/>
                      <wps:cNvSpPr/>
                      <wps:spPr>
                        <a:xfrm>
                          <a:off x="0" y="6981190"/>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3" name="Shape 4133"/>
                      <wps:cNvSpPr/>
                      <wps:spPr>
                        <a:xfrm>
                          <a:off x="0" y="7215886"/>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34" name="Shape 4134"/>
                      <wps:cNvSpPr/>
                      <wps:spPr>
                        <a:xfrm>
                          <a:off x="0" y="7450582"/>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73B7B48" id="Group 4033" o:spid="_x0000_s1026" style="position:absolute;margin-left:26.9pt;margin-top:46.9pt;width:541.55pt;height:605.25pt;z-index:-251657216;mso-position-horizontal-relative:page;mso-position-vertical-relative:page" coordsize="68775,7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">
              <v:shape id="Shape 4117" o:spid="_x0000_s1027" style="position:absolute;width:68775;height:2346;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ccA&#10;AADdAAAADwAAAGRycy9kb3ducmV2LnhtbESPS2vDMBCE74X8B7GB3hrZwbTFiRJK02dOeR3S22Jt&#10;bFNr5Uiq7fz7qFDocZiZb5j5cjCN6Mj52rKCdJKAIC6srrlUcNi/3j2C8AFZY2OZFFzIw3Ixuplj&#10;rm3PW+p2oRQRwj5HBVUIbS6lLyoy6Ce2JY7eyTqDIUpXSu2wj3DTyGmS3EuDNceFClt6rqj43v0Y&#10;BcdPt/p66bPT+3pTbN669ng+U6bU7Xh4moEINIT/8F/7QyvI0vQBft/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6j/nHAAAA3QAAAA8AAAAAAAAAAAAAAAAAmAIAAGRy&#10;cy9kb3ducmV2LnhtbFBLBQYAAAAABAAEAPUAAACMAwAAAAA=&#10;" path="m,l6877558,r,234696l,234696,,e" stroked="f" strokeweight="0">
                <v:stroke miterlimit="83231f" joinstyle="miter"/>
                <v:path arrowok="t" textboxrect="0,0,6877558,234696"/>
              </v:shape>
              <v:shape id="Shape 4118" o:spid="_x0000_s1028" style="position:absolute;top:9039;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bi8MA&#10;AADdAAAADwAAAGRycy9kb3ducmV2LnhtbERPyW7CMBC9I/UfrKnUGzipoqoKGITozontALdRPCQR&#10;8TjYbpL+PT5U4vj09tliMI3oyPnasoJ0koAgLqyuuVRw2H+MX0H4gKyxsUwK/sjDYv4wmmGubc9b&#10;6nahFDGEfY4KqhDaXEpfVGTQT2xLHLmzdQZDhK6U2mEfw00jn5PkRRqsOTZU2NKqouKy+zUKjj/u&#10;7fTeZ+ev9abYfHbt8XqlTKmnx2E5BRFoCHfxv/tbK8jSNM6Nb+IT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Ubi8MAAADdAAAADwAAAAAAAAAAAAAAAACYAgAAZHJzL2Rv&#10;d25yZXYueG1sUEsFBgAAAAAEAAQA9QAAAIgDAAAAAA==&#10;" path="m,l6877558,r,234696l,234696,,e" stroked="f" strokeweight="0">
                <v:stroke miterlimit="83231f" joinstyle="miter"/>
                <v:path arrowok="t" textboxrect="0,0,6877558,234696"/>
              </v:shape>
              <v:shape id="Shape 4119" o:spid="_x0000_s1029" style="position:absolute;top:11386;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EMcA&#10;AADdAAAADwAAAGRycy9kb3ducmV2LnhtbESPS2vDMBCE74X8B7GB3hrZwZTWiRJK02dOeR3S22Jt&#10;bFNr5Uiq7fz7qFDocZiZb5j5cjCN6Mj52rKCdJKAIC6srrlUcNi/3j2A8AFZY2OZFFzIw3Ixuplj&#10;rm3PW+p2oRQRwj5HBVUIbS6lLyoy6Ce2JY7eyTqDIUpXSu2wj3DTyGmS3EuDNceFClt6rqj43v0Y&#10;BcdPt/p66bPT+3pTbN669ng+U6bU7Xh4moEINIT/8F/7QyvI0vQRft/EJ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pvhDHAAAA3QAAAA8AAAAAAAAAAAAAAAAAmAIAAGRy&#10;cy9kb3ducmV2LnhtbFBLBQYAAAAABAAEAPUAAACMAwAAAAA=&#10;" path="m,l6877558,r,234696l,234696,,e" stroked="f" strokeweight="0">
                <v:stroke miterlimit="83231f" joinstyle="miter"/>
                <v:path arrowok="t" textboxrect="0,0,6877558,234696"/>
              </v:shape>
              <v:shape id="Shape 4120" o:spid="_x0000_s1030" style="position:absolute;top:13733;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dMMMA&#10;AADdAAAADwAAAGRycy9kb3ducmV2LnhtbERPyW7CMBC9V+IfrEHiVhxQVFUBgxC0dDmxHeA2iock&#10;Ih4H203Sv68PlTg+vX2+7E0tWnK+sqxgMk5AEOdWV1woOB3fn19B+ICssbZMCn7Jw3IxeJpjpm3H&#10;e2oPoRAxhH2GCsoQmkxKn5dk0I9tQxy5q3UGQ4SukNphF8NNLadJ8iINVhwbSmxoXVJ+O/wYBecv&#10;t7m8den143uX77Ztc77fKVVqNOxXMxCB+vAQ/7s/tYJ0Mo3745v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dMMMAAADdAAAADwAAAAAAAAAAAAAAAACYAgAAZHJzL2Rv&#10;d25yZXYueG1sUEsFBgAAAAAEAAQA9QAAAIgDAAAAAA==&#10;" path="m,l6877558,r,234696l,234696,,e" stroked="f" strokeweight="0">
                <v:stroke miterlimit="83231f" joinstyle="miter"/>
                <v:path arrowok="t" textboxrect="0,0,6877558,234696"/>
              </v:shape>
              <v:shape id="Shape 4121" o:spid="_x0000_s1031" style="position:absolute;top:16080;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8j8YA&#10;AADdAAAADwAAAGRycy9kb3ducmV2LnhtbESP3WrCQBSE7wu+w3IE7+puREKJrlKU4t9Vow9wmj1N&#10;UrNn0+yqsU/fFQq9HGbmG2a+7G0jrtT52rGGZKxAEBfO1FxqOB3fnl9A+IBssHFMGu7kYbkYPM0x&#10;M+7G73TNQykihH2GGqoQ2kxKX1Rk0Y9dSxy9T9dZDFF2pTQd3iLcNnKiVCot1hwXKmxpVVFxzi9W&#10;w/e52H19HDbJxUx/3Hqv9kfepFqPhv3rDESgPvyH/9pbo2GaTBJ4vI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s8j8YAAADdAAAADwAAAAAAAAAAAAAAAACYAgAAZHJz&#10;L2Rvd25yZXYueG1sUEsFBgAAAAAEAAQA9QAAAIsDAAAAAA==&#10;" path="m,l6877558,r,236220l,236220,,e" stroked="f" strokeweight="0">
                <v:stroke miterlimit="83231f" joinstyle="miter"/>
                <v:path arrowok="t" textboxrect="0,0,6877558,236220"/>
              </v:shape>
              <v:shape id="Shape 4122" o:spid="_x0000_s1032" style="position:absolute;top:18442;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m3McA&#10;AADdAAAADwAAAGRycy9kb3ducmV2LnhtbESPQWvCQBSE74X+h+UJ3urGEEpJXaXY1taerPWgt0f2&#10;mYRm38bdbRL/vSsIPQ4z8w0zWwymER05X1tWMJ0kIIgLq2suFex+3h+eQPiArLGxTArO5GExv7+b&#10;Ya5tz9/UbUMpIoR9jgqqENpcSl9UZNBPbEscvaN1BkOUrpTaYR/hppFpkjxKgzXHhQpbWlZU/G7/&#10;jIL92r0e3vrs+PG1KTarrt2fTpQpNR4NL88gAg3hP3xrf2oF2TRN4fomPg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h5tzHAAAA3QAAAA8AAAAAAAAAAAAAAAAAmAIAAGRy&#10;cy9kb3ducmV2LnhtbFBLBQYAAAAABAAEAPUAAACMAwAAAAA=&#10;" path="m,l6877558,r,234696l,234696,,e" stroked="f" strokeweight="0">
                <v:stroke miterlimit="83231f" joinstyle="miter"/>
                <v:path arrowok="t" textboxrect="0,0,6877558,234696"/>
              </v:shape>
              <v:shape id="Shape 4123" o:spid="_x0000_s1033" style="position:absolute;top:27849;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1DR8cA&#10;AADdAAAADwAAAGRycy9kb3ducmV2LnhtbESPS2/CMBCE70j8B2uRuIEDRBVKMQj1QR8noD3Q2ype&#10;koh4HWyTpP++rlSpx9HMfKNZbXpTi5acrywrmE0TEMS51RUXCj4/nidLED4ga6wtk4Jv8rBZDwcr&#10;zLTt+EDtMRQiQthnqKAMocmk9HlJBv3UNsTRO1tnMETpCqkddhFuajlPkjtpsOK4UGJDDyXll+PN&#10;KDi9ucevpy49v7zv8/2ubU7XK6VKjUf99h5EoD78h//ar1pBOpsv4P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Q0fHAAAA3QAAAA8AAAAAAAAAAAAAAAAAmAIAAGRy&#10;cy9kb3ducmV2LnhtbFBLBQYAAAAABAAEAPUAAACMAwAAAAA=&#10;" path="m,l6877558,r,234696l,234696,,e" stroked="f" strokeweight="0">
                <v:stroke miterlimit="83231f" joinstyle="miter"/>
                <v:path arrowok="t" textboxrect="0,0,6877558,234696"/>
              </v:shape>
              <v:shape id="Shape 4124" o:spid="_x0000_s1034" style="position:absolute;top:37252;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bM8cA&#10;AADdAAAADwAAAGRycy9kb3ducmV2LnhtbESPT2vCQBTE74LfYXmCN90ooZTUVURb++ektgd7e2Sf&#10;STD7Nu5uk/TbdwuCx2FmfsMsVr2pRUvOV5YVzKYJCOLc6ooLBV+fL5NHED4ga6wtk4Jf8rBaDgcL&#10;zLTt+EDtMRQiQthnqKAMocmk9HlJBv3UNsTRO1tnMETpCqkddhFuajlPkgdpsOK4UGJDm5Lyy/HH&#10;KDi9u+33c5eeXz/2+X7XNqfrlVKlxqN+/QQiUB/u4Vv7TStIZ/MU/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E2zPHAAAA3QAAAA8AAAAAAAAAAAAAAAAAmAIAAGRy&#10;cy9kb3ducmV2LnhtbFBLBQYAAAAABAAEAPUAAACMAwAAAAA=&#10;" path="m,l6877558,r,234696l,234696,,e" stroked="f" strokeweight="0">
                <v:stroke miterlimit="83231f" joinstyle="miter"/>
                <v:path arrowok="t" textboxrect="0,0,6877558,234696"/>
              </v:shape>
              <v:shape id="Shape 4125" o:spid="_x0000_s1035" style="position:absolute;top:39599;width:68775;height:2363;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6jMUA&#10;AADdAAAADwAAAGRycy9kb3ducmV2LnhtbESP3YrCMBSE74V9h3AWvNO0orJUo8gu4t+VPw9wbI5t&#10;tTmpTdTq028WhL0cZuYbZjxtTCnuVLvCsoK4G4EgTq0uOFNw2M87XyCcR9ZYWiYFT3IwnXy0xpho&#10;++At3Xc+EwHCLkEFufdVIqVLczLourYiDt7J1gZ9kHUmdY2PADel7EXRUBosOCzkWNF3TulldzMK&#10;rpd0dT5uFvFN91/2Zx2t97wYKtX+bGYjEJ4a/x9+t5daQT/uDeDvTXgC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DqMxQAAAN0AAAAPAAAAAAAAAAAAAAAAAJgCAABkcnMv&#10;ZG93bnJldi54bWxQSwUGAAAAAAQABAD1AAAAigMAAAAA&#10;" path="m,l6877558,r,236220l,236220,,e" stroked="f" strokeweight="0">
                <v:stroke miterlimit="83231f" joinstyle="miter"/>
                <v:path arrowok="t" textboxrect="0,0,6877558,236220"/>
              </v:shape>
              <v:shape id="Shape 4126" o:spid="_x0000_s1036" style="position:absolute;top:49005;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k+8UA&#10;AADdAAAADwAAAGRycy9kb3ducmV2LnhtbESP3YrCMBSE74V9h3AWvNO0IkWqUWSXxZ+98ucBjs2x&#10;rTYn3SZq9enNguDlMDPfMJNZaypxpcaVlhXE/QgEcWZ1ybmC/e6nNwLhPLLGyjIpuJOD2fSjM8FU&#10;2xtv6Lr1uQgQdikqKLyvUyldVpBB17c1cfCOtjHog2xyqRu8Bbip5CCKEmmw5LBQYE1fBWXn7cUo&#10;+Dtnq9PhdxFf9PBhv9fReseLRKnuZzsfg/DU+nf41V5qBcN4kMD/m/AE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qT7xQAAAN0AAAAPAAAAAAAAAAAAAAAAAJgCAABkcnMv&#10;ZG93bnJldi54bWxQSwUGAAAAAAQABAD1AAAAigMAAAAA&#10;" path="m,l6877558,r,236220l,236220,,e" stroked="f" strokeweight="0">
                <v:stroke miterlimit="83231f" joinstyle="miter"/>
                <v:path arrowok="t" textboxrect="0,0,6877558,236220"/>
              </v:shape>
              <v:shape id="Shape 4127" o:spid="_x0000_s1037" style="position:absolute;top:51367;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FRMcA&#10;AADdAAAADwAAAGRycy9kb3ducmV2LnhtbESPzW7CMBCE75V4B2uRuBUHFLUoxSDUH2h7AtoDva3i&#10;JYmI18E2SXh7XKlSj6OZ+UYzX/amFi05X1lWMBknIIhzqysuFHx/vd3PQPiArLG2TAqu5GG5GNzN&#10;MdO24x21+1CICGGfoYIyhCaT0uclGfRj2xBH72idwRClK6R22EW4qeU0SR6kwYrjQokNPZeUn/YX&#10;o+Dw4V5+Xrv0uPnc5tt12xzOZ0qVGg371ROIQH34D/+137WCdDJ9hN838Qn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WRUTHAAAA3QAAAA8AAAAAAAAAAAAAAAAAmAIAAGRy&#10;cy9kb3ducmV2LnhtbFBLBQYAAAAABAAEAPUAAACMAwAAAAA=&#10;" path="m,l6877558,r,234696l,234696,,e" stroked="f" strokeweight="0">
                <v:stroke miterlimit="83231f" joinstyle="miter"/>
                <v:path arrowok="t" textboxrect="0,0,6877558,234696"/>
              </v:shape>
              <v:shape id="Shape 4128" o:spid="_x0000_s1038" style="position:absolute;top:53714;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RNsMA&#10;AADdAAAADwAAAGRycy9kb3ducmV2LnhtbERPyW7CMBC9V+IfrEHiVhxQVFUBgxC0dDmxHeA2iock&#10;Ih4H203Sv68PlTg+vX2+7E0tWnK+sqxgMk5AEOdWV1woOB3fn19B+ICssbZMCn7Jw3IxeJpjpm3H&#10;e2oPoRAxhH2GCsoQmkxKn5dk0I9tQxy5q3UGQ4SukNphF8NNLadJ8iINVhwbSmxoXVJ+O/wYBecv&#10;t7m8den143uX77Ztc77fKVVqNOxXMxCB+vAQ/7s/tYJ0Mo1z45v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nRNsMAAADdAAAADwAAAAAAAAAAAAAAAACYAgAAZHJzL2Rv&#10;d25yZXYueG1sUEsFBgAAAAAEAAQA9QAAAIgDAAAAAA==&#10;" path="m,l6877558,r,234696l,234696,,e" stroked="f" strokeweight="0">
                <v:stroke miterlimit="83231f" joinstyle="miter"/>
                <v:path arrowok="t" textboxrect="0,0,6877558,234696"/>
              </v:shape>
              <v:shape id="Shape 4129" o:spid="_x0000_s1039" style="position:absolute;top:56061;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0wiccA&#10;AADdAAAADwAAAGRycy9kb3ducmV2LnhtbESP0WrCQBRE3wv+w3KFvjWbiEiNWaUoxdY+qf2A2+w1&#10;Sc3eTbNrkvr1bqHg4zAzZ5hsNZhadNS6yrKCJIpBEOdWV1wo+Dy+Pj2DcB5ZY22ZFPySg9Vy9JBh&#10;qm3Pe+oOvhABwi5FBaX3TSqly0sy6CLbEAfvZFuDPsi2kLrFPsBNLSdxPJMGKw4LJTa0Lik/Hy5G&#10;wc85f//++tgmFz292s0u3h15O1PqcTy8LEB4Gvw9/N9+0wqmyWQOf2/C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dMInHAAAA3QAAAA8AAAAAAAAAAAAAAAAAmAIAAGRy&#10;cy9kb3ducmV2LnhtbFBLBQYAAAAABAAEAPUAAACMAwAAAAA=&#10;" path="m,l6877558,r,236220l,236220,,e" stroked="f" strokeweight="0">
                <v:stroke miterlimit="83231f" joinstyle="miter"/>
                <v:path arrowok="t" textboxrect="0,0,6877558,236220"/>
              </v:shape>
              <v:shape id="Shape 4130" o:spid="_x0000_s1040" style="position:absolute;top:65099;width:68775;height:2365;visibility:visible;mso-wrap-style:square;v-text-anchor:top" coordsize="6877558,2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0YMcA&#10;AADdAAAADwAAAGRycy9kb3ducmV2LnhtbESPTWvCQBCG74L/YZlCL1I3tiIluoqUFjy1aPw6jtlp&#10;EszOhuw2pv++cyh4HN55n5lnsepdrTpqQ+XZwGScgCLOva24MLDPPp5eQYWIbLH2TAZ+KcBqORws&#10;MLX+xlvqdrFQAuGQooEyxibVOuQlOQxj3xBL9u1bh1HGttC2xZvAXa2fk2SmHVYsF0ps6K2k/Lr7&#10;cUJx59HotPnqD9l0f70cOfk8du/GPD706zmoSH28L/+3N9bAdPIi/4uNmIB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29GDHAAAA3QAAAA8AAAAAAAAAAAAAAAAAmAIAAGRy&#10;cy9kb3ducmV2LnhtbFBLBQYAAAAABAAEAPUAAACMAwAAAAA=&#10;" path="m,l6877558,r,236525l,236525,,e" stroked="f" strokeweight="0">
                <v:stroke miterlimit="83231f" joinstyle="miter"/>
                <v:path arrowok="t" textboxrect="0,0,6877558,236525"/>
              </v:shape>
              <v:shape id="Shape 4131" o:spid="_x0000_s1041" style="position:absolute;top:67464;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udscA&#10;AADdAAAADwAAAGRycy9kb3ducmV2LnhtbESPS2vDMBCE74H8B7GB3hLZqSnFiRJK02dOeR3S22Jt&#10;bFNr5Uiq7f77qlDocZiZb5jlejCN6Mj52rKCdJaAIC6srrlUcDo+T+9B+ICssbFMCr7Jw3o1Hi0x&#10;17bnPXWHUIoIYZ+jgiqENpfSFxUZ9DPbEkfvYp3BEKUrpXbYR7hp5DxJ7qTBmuNChS09VlR8Hr6M&#10;gvO723w89dnldbsrdi9de75eKVPqZjI8LEAEGsJ/+K/9phVk6W0Kv2/i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q7nbHAAAA3QAAAA8AAAAAAAAAAAAAAAAAmAIAAGRy&#10;cy9kb3ducmV2LnhtbFBLBQYAAAAABAAEAPUAAACMAwAAAAA=&#10;" path="m,l6877558,r,234696l,234696,,e" stroked="f" strokeweight="0">
                <v:stroke miterlimit="83231f" joinstyle="miter"/>
                <v:path arrowok="t" textboxrect="0,0,6877558,234696"/>
              </v:shape>
              <v:shape id="Shape 4132" o:spid="_x0000_s1042" style="position:absolute;top:69811;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wAccA&#10;AADdAAAADwAAAGRycy9kb3ducmV2LnhtbESPS2/CMBCE70j8B2uRuIEDRBVKMQj1QR8noD3Q2ype&#10;koh4HWyTpP++rlSpx9HMfKNZbXpTi5acrywrmE0TEMS51RUXCj4/nidLED4ga6wtk4Jv8rBZDwcr&#10;zLTt+EDtMRQiQthnqKAMocmk9HlJBv3UNsTRO1tnMETpCqkddhFuajlPkjtpsOK4UGJDDyXll+PN&#10;KDi9ucevpy49v7zv8/2ubU7XK6VKjUf99h5EoD78h//ar1pBOlvM4f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4cAHHAAAA3QAAAA8AAAAAAAAAAAAAAAAAmAIAAGRy&#10;cy9kb3ducmV2LnhtbFBLBQYAAAAABAAEAPUAAACMAwAAAAA=&#10;" path="m,l6877558,r,234696l,234696,,e" stroked="f" strokeweight="0">
                <v:stroke miterlimit="83231f" joinstyle="miter"/>
                <v:path arrowok="t" textboxrect="0,0,6877558,234696"/>
              </v:shape>
              <v:shape id="Shape 4133" o:spid="_x0000_s1043" style="position:absolute;top:72158;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VmscA&#10;AADdAAAADwAAAGRycy9kb3ducmV2LnhtbESPQWvCQBSE7wX/w/IEb3VjDUVSV5G22taT2h7s7ZF9&#10;JsHs27i7Jum/7xYKHoeZ+YaZL3tTi5acrywrmIwTEMS51RUXCr4+1/czED4ga6wtk4If8rBcDO7m&#10;mGnb8Z7aQyhEhLDPUEEZQpNJ6fOSDPqxbYijd7LOYIjSFVI77CLc1PIhSR6lwYrjQokNPZeUnw9X&#10;o+D44V6+X7v09Lbd5btN2xwvF0qVGg371ROIQH24hf/b71pBOplO4e9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1ZrHAAAA3QAAAA8AAAAAAAAAAAAAAAAAmAIAAGRy&#10;cy9kb3ducmV2LnhtbFBLBQYAAAAABAAEAPUAAACMAwAAAAA=&#10;" path="m,l6877558,r,234696l,234696,,e" stroked="f" strokeweight="0">
                <v:stroke miterlimit="83231f" joinstyle="miter"/>
                <v:path arrowok="t" textboxrect="0,0,6877558,234696"/>
              </v:shape>
              <v:shape id="Shape 4134" o:spid="_x0000_s1044" style="position:absolute;top:74505;width:68775;height:2363;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JyscA&#10;AADdAAAADwAAAGRycy9kb3ducmV2LnhtbESP3WrCQBSE7wXfYTmF3ukmbZCSupFiKf70StMHOM0e&#10;k2j2bJrdaPTpu4WCl8PMfMPMF4NpxJk6V1tWEE8jEMSF1TWXCr7yj8kLCOeRNTaWScGVHCyy8WiO&#10;qbYX3tF570sRIOxSVFB536ZSuqIig25qW+LgHWxn0AfZlVJ3eAlw08inKJpJgzWHhQpbWlZUnPa9&#10;UfBzKjbH789V3OvkZt+30Tbn1Uypx4fh7RWEp8Hfw//ttVaQxM8J/L0JT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CcrHAAAA3QAAAA8AAAAAAAAAAAAAAAAAmAIAAGRy&#10;cy9kb3ducmV2LnhtbFBLBQYAAAAABAAEAPUAAACMAwAAAAA=&#10;" path="m,l6877558,r,236220l,236220,,e" stroked="f" strokeweight="0">
                <v:stroke miterlimit="83231f" joinstyle="miter"/>
                <v:path arrowok="t" textboxrect="0,0,6877558,23622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A3" w:rsidRDefault="007B23DC">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341376</wp:posOffset>
              </wp:positionH>
              <wp:positionV relativeFrom="page">
                <wp:posOffset>3379343</wp:posOffset>
              </wp:positionV>
              <wp:extent cx="6877558" cy="4196207"/>
              <wp:effectExtent l="0" t="0" r="0" b="0"/>
              <wp:wrapNone/>
              <wp:docPr id="4023" name="Group 4023"/>
              <wp:cNvGraphicFramePr/>
              <a:graphic xmlns:a="http://schemas.openxmlformats.org/drawingml/2006/main">
                <a:graphicData uri="http://schemas.microsoft.com/office/word/2010/wordprocessingGroup">
                  <wpg:wgp>
                    <wpg:cNvGrpSpPr/>
                    <wpg:grpSpPr>
                      <a:xfrm>
                        <a:off x="0" y="0"/>
                        <a:ext cx="6877558" cy="4196207"/>
                        <a:chOff x="0" y="0"/>
                        <a:chExt cx="6877558" cy="4196207"/>
                      </a:xfrm>
                    </wpg:grpSpPr>
                    <wps:wsp>
                      <wps:cNvPr id="4109" name="Shape 4109"/>
                      <wps:cNvSpPr/>
                      <wps:spPr>
                        <a:xfrm>
                          <a:off x="0" y="0"/>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0" name="Shape 4110"/>
                      <wps:cNvSpPr/>
                      <wps:spPr>
                        <a:xfrm>
                          <a:off x="0" y="1139951"/>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1" name="Shape 4111"/>
                      <wps:cNvSpPr/>
                      <wps:spPr>
                        <a:xfrm>
                          <a:off x="0" y="2080513"/>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2" name="Shape 4112"/>
                      <wps:cNvSpPr/>
                      <wps:spPr>
                        <a:xfrm>
                          <a:off x="0" y="2315210"/>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3" name="Shape 4113"/>
                      <wps:cNvSpPr/>
                      <wps:spPr>
                        <a:xfrm>
                          <a:off x="0" y="2549905"/>
                          <a:ext cx="6877558" cy="236220"/>
                        </a:xfrm>
                        <a:custGeom>
                          <a:avLst/>
                          <a:gdLst/>
                          <a:ahLst/>
                          <a:cxnLst/>
                          <a:rect l="0" t="0" r="0" b="0"/>
                          <a:pathLst>
                            <a:path w="6877558" h="236220">
                              <a:moveTo>
                                <a:pt x="0" y="0"/>
                              </a:moveTo>
                              <a:lnTo>
                                <a:pt x="6877558" y="0"/>
                              </a:lnTo>
                              <a:lnTo>
                                <a:pt x="6877558" y="236220"/>
                              </a:lnTo>
                              <a:lnTo>
                                <a:pt x="0" y="236220"/>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4" name="Shape 4114"/>
                      <wps:cNvSpPr/>
                      <wps:spPr>
                        <a:xfrm>
                          <a:off x="0" y="2786125"/>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5" name="Shape 4115"/>
                      <wps:cNvSpPr/>
                      <wps:spPr>
                        <a:xfrm>
                          <a:off x="0" y="3726510"/>
                          <a:ext cx="6877558" cy="235001"/>
                        </a:xfrm>
                        <a:custGeom>
                          <a:avLst/>
                          <a:gdLst/>
                          <a:ahLst/>
                          <a:cxnLst/>
                          <a:rect l="0" t="0" r="0" b="0"/>
                          <a:pathLst>
                            <a:path w="6877558" h="235001">
                              <a:moveTo>
                                <a:pt x="0" y="0"/>
                              </a:moveTo>
                              <a:lnTo>
                                <a:pt x="6877558" y="0"/>
                              </a:lnTo>
                              <a:lnTo>
                                <a:pt x="6877558" y="235001"/>
                              </a:lnTo>
                              <a:lnTo>
                                <a:pt x="0" y="23500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4116" name="Shape 4116"/>
                      <wps:cNvSpPr/>
                      <wps:spPr>
                        <a:xfrm>
                          <a:off x="0" y="3961511"/>
                          <a:ext cx="6877558" cy="234696"/>
                        </a:xfrm>
                        <a:custGeom>
                          <a:avLst/>
                          <a:gdLst/>
                          <a:ahLst/>
                          <a:cxnLst/>
                          <a:rect l="0" t="0" r="0" b="0"/>
                          <a:pathLst>
                            <a:path w="6877558" h="234696">
                              <a:moveTo>
                                <a:pt x="0" y="0"/>
                              </a:moveTo>
                              <a:lnTo>
                                <a:pt x="6877558" y="0"/>
                              </a:lnTo>
                              <a:lnTo>
                                <a:pt x="6877558" y="234696"/>
                              </a:lnTo>
                              <a:lnTo>
                                <a:pt x="0" y="234696"/>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C309D59" id="Group 4023" o:spid="_x0000_s1026" style="position:absolute;margin-left:26.9pt;margin-top:266.1pt;width:541.55pt;height:330.4pt;z-index:-251656192;mso-position-horizontal-relative:page;mso-position-vertical-relative:page" coordsize="68775,4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">
              <v:shape id="Shape 4109" o:spid="_x0000_s1027" style="position:absolute;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s6cUA&#10;AADdAAAADwAAAGRycy9kb3ducmV2LnhtbESPwW7CMBBE75X4B2uReit2KoRKwCBEhSj0VOADlnhJ&#10;AvE6xAYCX48rVepxNDNvNONpaytxpcaXjjUkPQWCOHOm5FzDbrt4+wDhA7LByjFpuJOH6aTzMsbU&#10;uBv/0HUTchEh7FPUUIRQp1L6rCCLvudq4ugdXGMxRNnk0jR4i3BbyXelBtJiyXGhwJrmBWWnzcVq&#10;OJ+y1XH/vUwupv9wn2u13vJyoPVrt52NQARqw3/4r/1lNPQTNYTfN/EJyM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GzpxQAAAN0AAAAPAAAAAAAAAAAAAAAAAJgCAABkcnMv&#10;ZG93bnJldi54bWxQSwUGAAAAAAQABAD1AAAAigMAAAAA&#10;" path="m,l6877558,r,236220l,236220,,e" stroked="f" strokeweight="0">
                <v:stroke miterlimit="83231f" joinstyle="miter"/>
                <v:path arrowok="t" textboxrect="0,0,6877558,236220"/>
              </v:shape>
              <v:shape id="Shape 4110" o:spid="_x0000_s1028" style="position:absolute;top:11399;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XjcMA&#10;AADdAAAADwAAAGRycy9kb3ducmV2LnhtbERPyW7CMBC9I/UfrKnUGzipoqoKGITozontALdRPCQR&#10;8TjYbpL+PT5U4vj09tliMI3oyPnasoJ0koAgLqyuuVRw2H+MX0H4gKyxsUwK/sjDYv4wmmGubc9b&#10;6nahFDGEfY4KqhDaXEpfVGTQT2xLHLmzdQZDhK6U2mEfw00jn5PkRRqsOTZU2NKqouKy+zUKjj/u&#10;7fTeZ+ev9abYfHbt8XqlTKmnx2E5BRFoCHfxv/tbK8jSNO6Pb+IT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MXjcMAAADdAAAADwAAAAAAAAAAAAAAAACYAgAAZHJzL2Rv&#10;d25yZXYueG1sUEsFBgAAAAAEAAQA9QAAAIgDAAAAAA==&#10;" path="m,l6877558,r,234696l,234696,,e" stroked="f" strokeweight="0">
                <v:stroke miterlimit="83231f" joinstyle="miter"/>
                <v:path arrowok="t" textboxrect="0,0,6877558,234696"/>
              </v:shape>
              <v:shape id="Shape 4111" o:spid="_x0000_s1029" style="position:absolute;top:20805;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FscA&#10;AADdAAAADwAAAGRycy9kb3ducmV2LnhtbESPS2vDMBCE74X+B7GF3hrZxZTgRgmlSR/JKY8e0tti&#10;bWxTa+VIqu38+ygQyHGYmW+YyWwwjejI+dqygnSUgCAurK65VPCz+3gag/ABWWNjmRScyMNsen83&#10;wVzbnjfUbUMpIoR9jgqqENpcSl9UZNCPbEscvYN1BkOUrpTaYR/hppHPSfIiDdYcFyps6b2i4m/7&#10;bxTsl27+u+izw9dqXaw/u3Z/PFKm1OPD8PYKItAQbuFr+1sryNI0hcub+ATk9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fshbHAAAA3QAAAA8AAAAAAAAAAAAAAAAAmAIAAGRy&#10;cy9kb3ducmV2LnhtbFBLBQYAAAAABAAEAPUAAACMAwAAAAA=&#10;" path="m,l6877558,r,234696l,234696,,e" stroked="f" strokeweight="0">
                <v:stroke miterlimit="83231f" joinstyle="miter"/>
                <v:path arrowok="t" textboxrect="0,0,6877558,234696"/>
              </v:shape>
              <v:shape id="Shape 4112" o:spid="_x0000_s1030" style="position:absolute;top:23152;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0sYccA&#10;AADdAAAADwAAAGRycy9kb3ducmV2LnhtbESPQUvDQBSE7wX/w/IEb+0mJYjEbotoa9VTjT20t0f2&#10;NQlm36a72yT+e1coeBxm5htmsRpNK3pyvrGsIJ0lIIhLqxuuFOy/NtMHED4ga2wtk4If8rBa3kwW&#10;mGs78Cf1RahEhLDPUUEdQpdL6cuaDPqZ7Yijd7LOYIjSVVI7HCLctHKeJPfSYMNxocaOnmsqv4uL&#10;UXB4dy/H9ZCdth+7cvfad4fzmTKl7m7Hp0cQgcbwH76237SCLE3n8Pc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NLGHHAAAA3QAAAA8AAAAAAAAAAAAAAAAAmAIAAGRy&#10;cy9kb3ducmV2LnhtbFBLBQYAAAAABAAEAPUAAACMAwAAAAA=&#10;" path="m,l6877558,r,234696l,234696,,e" stroked="f" strokeweight="0">
                <v:stroke miterlimit="83231f" joinstyle="miter"/>
                <v:path arrowok="t" textboxrect="0,0,6877558,234696"/>
              </v:shape>
              <v:shape id="Shape 4113" o:spid="_x0000_s1031" style="position:absolute;top:25499;width:68775;height:2362;visibility:visible;mso-wrap-style:square;v-text-anchor:top" coordsize="6877558,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nN3sYA&#10;AADdAAAADwAAAGRycy9kb3ducmV2LnhtbESP0WrCQBRE3wv+w3KFvtVNWgkldRWxSDQ+qf2A2+xt&#10;kiZ7N2ZXTfv13YLg4zAzZ5jZYjCtuFDvassK4kkEgriwuuZSwcdx/fQKwnlkja1lUvBDDhbz0cMM&#10;U22vvKfLwZciQNilqKDyvkuldEVFBt3EdsTB+7K9QR9kX0rd4zXATSufoyiRBmsOCxV2tKqoaA5n&#10;o+DUFNvvz10Wn/X0177nUX7kLFHqcTws30B4Gvw9fGtvtIJpHL/A/5v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nN3sYAAADdAAAADwAAAAAAAAAAAAAAAACYAgAAZHJz&#10;L2Rvd25yZXYueG1sUEsFBgAAAAAEAAQA9QAAAIsDAAAAAA==&#10;" path="m,l6877558,r,236220l,236220,,e" stroked="f" strokeweight="0">
                <v:stroke miterlimit="83231f" joinstyle="miter"/>
                <v:path arrowok="t" textboxrect="0,0,6877558,236220"/>
              </v:shape>
              <v:shape id="Shape 4114" o:spid="_x0000_s1032" style="position:absolute;top:27861;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RjscA&#10;AADdAAAADwAAAGRycy9kb3ducmV2LnhtbESPS2vDMBCE74X+B7GF3hrZxZTgRgmlSR/JKY8e0tti&#10;bWxTa+VIqu38+ygQyHGYmW+YyWwwjejI+dqygnSUgCAurK65VPCz+3gag/ABWWNjmRScyMNsen83&#10;wVzbnjfUbUMpIoR9jgqqENpcSl9UZNCPbEscvYN1BkOUrpTaYR/hppHPSfIiDdYcFyps6b2i4m/7&#10;bxTsl27+u+izw9dqXaw/u3Z/PFKm1OPD8PYKItAQbuFr+1sryNI0g8ub+ATk9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oEY7HAAAA3QAAAA8AAAAAAAAAAAAAAAAAmAIAAGRy&#10;cy9kb3ducmV2LnhtbFBLBQYAAAAABAAEAPUAAACMAwAAAAA=&#10;" path="m,l6877558,r,234696l,234696,,e" stroked="f" strokeweight="0">
                <v:stroke miterlimit="83231f" joinstyle="miter"/>
                <v:path arrowok="t" textboxrect="0,0,6877558,234696"/>
              </v:shape>
              <v:shape id="Shape 4115" o:spid="_x0000_s1033" style="position:absolute;top:37265;width:68775;height:2350;visibility:visible;mso-wrap-style:square;v-text-anchor:top" coordsize="6877558,23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qdcYA&#10;AADdAAAADwAAAGRycy9kb3ducmV2LnhtbESPzWrDMBCE74W+g9hAbo1s4/7gRAmlUBLaXur6kONi&#10;bWwTa2UkxXHePioEchxm5htmtZlML0ZyvrOsIF0kIIhrqztuFFR/n09vIHxA1thbJgUX8rBZPz6s&#10;sND2zL80lqEREcK+QAVtCEMhpa9bMugXdiCO3sE6gyFK10jt8BzhppdZkrxIgx3HhRYH+mipPpYn&#10;o2BfZTbbTj/jmH99u9eq6tJjXio1n03vSxCBpnAP39o7rSBP02f4fxOf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fqdcYAAADdAAAADwAAAAAAAAAAAAAAAACYAgAAZHJz&#10;L2Rvd25yZXYueG1sUEsFBgAAAAAEAAQA9QAAAIsDAAAAAA==&#10;" path="m,l6877558,r,235001l,235001,,e" stroked="f" strokeweight="0">
                <v:stroke miterlimit="83231f" joinstyle="miter"/>
                <v:path arrowok="t" textboxrect="0,0,6877558,235001"/>
              </v:shape>
              <v:shape id="Shape 4116" o:spid="_x0000_s1034" style="position:absolute;top:39615;width:68775;height:2347;visibility:visible;mso-wrap-style:square;v-text-anchor:top" coordsize="6877558,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YsYA&#10;AADdAAAADwAAAGRycy9kb3ducmV2LnhtbESPS2vDMBCE74X+B7GB3hrZxYTiRAkhffeU1yG5LdbG&#10;NrFWjqTa7r+vCoEch5n5hpktBtOIjpyvLStIxwkI4sLqmksF+93b4zMIH5A1NpZJwS95WMzv72aY&#10;a9vzhrptKEWEsM9RQRVCm0vpi4oM+rFtiaN3ss5giNKVUjvsI9w08ilJJtJgzXGhwpZWFRXn7Y9R&#10;cPhyL8fXPjt9fK+L9XvXHi4XypR6GA3LKYhAQ7iFr+1PrSBL0wn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qYsYAAADdAAAADwAAAAAAAAAAAAAAAACYAgAAZHJz&#10;L2Rvd25yZXYueG1sUEsFBgAAAAAEAAQA9QAAAIsDAAAAAA==&#10;" path="m,l6877558,r,234696l,234696,,e" stroked="f" strokeweight="0">
                <v:stroke miterlimit="83231f" joinstyle="miter"/>
                <v:path arrowok="t" textboxrect="0,0,6877558,23469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2065B"/>
    <w:multiLevelType w:val="hybridMultilevel"/>
    <w:tmpl w:val="ED34A366"/>
    <w:lvl w:ilvl="0" w:tplc="1F84629C">
      <w:start w:val="1"/>
      <w:numFmt w:val="decimal"/>
      <w:pStyle w:val="1"/>
      <w:lvlText w:val="%1."/>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DAAA534">
      <w:start w:val="1"/>
      <w:numFmt w:val="lowerLetter"/>
      <w:lvlText w:val="%2"/>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56EB988">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2EA24490">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A220186A">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E1B6C4F2">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24E62A0">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92CECC4">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ACE5060">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A3"/>
    <w:rsid w:val="003E3AA3"/>
    <w:rsid w:val="00792F56"/>
    <w:rsid w:val="007B23DC"/>
    <w:rsid w:val="00896160"/>
    <w:rsid w:val="00BB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CF877-BE3F-40A8-BAED-E8FD62D8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2" w:line="268" w:lineRule="auto"/>
      <w:ind w:left="-15"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
      </w:numPr>
      <w:spacing w:after="211" w:line="240" w:lineRule="auto"/>
      <w:ind w:left="-5" w:right="-1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1574</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Спиридонова</dc:creator>
  <cp:keywords/>
  <cp:lastModifiedBy>логопед</cp:lastModifiedBy>
  <cp:revision>4</cp:revision>
  <dcterms:created xsi:type="dcterms:W3CDTF">2022-09-07T04:40:00Z</dcterms:created>
  <dcterms:modified xsi:type="dcterms:W3CDTF">2022-09-07T04:47:00Z</dcterms:modified>
</cp:coreProperties>
</file>